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ARKANSAS STATEWIDE CLASSIFIEDS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NEWSPAPERS: If you have questions about any of the ads below, call </w:t>
      </w:r>
      <w:r w:rsidDel="00000000" w:rsidR="00000000" w:rsidRPr="00000000">
        <w:rPr>
          <w:b w:val="1"/>
          <w:sz w:val="20"/>
          <w:szCs w:val="20"/>
          <w:rtl w:val="0"/>
        </w:rPr>
        <w:t xml:space="preserve">Neil McConnell at 501-374-1500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b w:val="1"/>
          <w:color w:val="d10303"/>
          <w:sz w:val="20"/>
          <w:szCs w:val="20"/>
          <w:u w:val="single"/>
          <w:rtl w:val="0"/>
        </w:rPr>
        <w:t xml:space="preserve">Week of February 24,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following ads have been supplied by the Arkansas Press Association, of which this newspaper is a member. Your ad will appear in more than 88 newspapers. Circulation of more than 1 million and readership of more than two million! Call this newspaper to place an ad for only $275 for 25 words + $10 for each additional word. Deadline: Wed., 3:00 p.m.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0070c0"/>
          <w:sz w:val="20"/>
          <w:szCs w:val="20"/>
          <w:u w:val="single"/>
        </w:rPr>
      </w:pPr>
      <w:r w:rsidDel="00000000" w:rsidR="00000000" w:rsidRPr="00000000">
        <w:rPr>
          <w:b w:val="1"/>
          <w:color w:val="0070c0"/>
          <w:sz w:val="20"/>
          <w:szCs w:val="20"/>
          <w:u w:val="single"/>
          <w:rtl w:val="0"/>
        </w:rPr>
        <w:t xml:space="preserve">HELP WANTED</w:t>
      </w:r>
    </w:p>
    <w:p w:rsidR="00000000" w:rsidDel="00000000" w:rsidP="00000000" w:rsidRDefault="00000000" w:rsidRPr="00000000" w14:paraId="00000008">
      <w:pPr>
        <w:rPr>
          <w:b w:val="1"/>
          <w:color w:val="0070c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BOOKKEEPER/ACCOUNTING CLERK</w:t>
      </w:r>
      <w:r w:rsidDel="00000000" w:rsidR="00000000" w:rsidRPr="00000000">
        <w:rPr>
          <w:sz w:val="20"/>
          <w:szCs w:val="20"/>
          <w:rtl w:val="0"/>
        </w:rPr>
        <w:t xml:space="preserve"> - For Finance Dept., City of Jacksonville, AR. HRS: Mon-Fri, 8:00 am - 5:00 PM. Great fit for someone with Prior A/P, A/R, General Ledger and Financial Reporting exp. REQUIREMENTS: Strong organizational and communication skills, proven accounting exp., Familiarity w/Bookkeeping and basic accounting procedures, Competency in Excel, Accuracy, attn. to detail, aptitude for numbers, willingness and ability to learn various Software Programs used by the City of Jacksonville.  PREFERRED: Assoc. Degree in Accounting, Understanding of GAAP. Print applications online at:  WWW.CITYOFJACKSONVILLE.NET. Return applications w/copy of your valid DL, VTA. EMAIL  HR.@CITYOFJACKSONVILLE.NET, FAX TO 501-982-4670 OR drop it off to city hall.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911 DISPATCHER - </w:t>
      </w:r>
      <w:r w:rsidDel="00000000" w:rsidR="00000000" w:rsidRPr="00000000">
        <w:rPr>
          <w:sz w:val="20"/>
          <w:szCs w:val="20"/>
          <w:rtl w:val="0"/>
        </w:rPr>
        <w:t xml:space="preserve">City of Jacksonville, AR.  Dispatchers receive and dispatch Emergency and Non-Emergency service requests for Police, Fire and EMS, and many other depts. within the city. Quick-thinking, Exceptional multi-tasking, computer, phone and typing skills are required. ; No felony convictions; Valid DL, HSD/GED. Safety/security Sensitive information.  Designated as a safety/security position for purposes of AR Marijuana Amendment, subject to random drug and alcohol screenings.  PRINT APPLICATION PACKETS ONLINE AT WWW.CITYOFJACKSONVILLE.NET, RETURN APPLICATIONS TO HR@CITYOFJACKSONVILLE.NET, FAX TO 50I-982-4670 OR DROP  OFF AT CITY HALL.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Water Distribution/Field Technician -</w:t>
      </w:r>
      <w:r w:rsidDel="00000000" w:rsidR="00000000" w:rsidRPr="00000000">
        <w:rPr>
          <w:sz w:val="20"/>
          <w:szCs w:val="20"/>
          <w:rtl w:val="0"/>
        </w:rPr>
        <w:t xml:space="preserve"> Grand Prairie Regional Water in Stuttgart Arkansas is seeking applicants to fill 2 positions.  This position requires a clean driving record, working outside, knowledge of basic tools, and rotating on-call duty. Starting pay is $22 per hour, plus benefits. Benefits include Vacation, Sick Pay, Retirement Plan and Medical/Dental coverage. Must be able to pass background and drug screening. Send Resume PO box 850 Stuttgart, AR, 72160 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Independent Owner/Operators, END DUMP TRUCKS</w:t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NW AR Area, We Pay on Time!!  Local Routes, Steady Work. Pay Every Week. Family Owned &amp; Local</w:t>
      </w:r>
    </w:p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 us at: 479-233-3907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color w:val="1a1a1a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CLASS A /B DUMP TRUCK COMPANY DRIVERS!</w:t>
      </w:r>
      <w:r w:rsidDel="00000000" w:rsidR="00000000" w:rsidRPr="00000000">
        <w:rPr>
          <w:b w:val="1"/>
          <w:color w:val="1a1a1a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NW AR Area, Weekly Pay! NEW Equipment, local routes, home every night. Life and Health Insurance, pay percentage of truck gross. 3 yrs driving exp., 1 violation, no accidents. Family Owned &amp; Local. Call us at: 479-233-3907</w:t>
      </w:r>
    </w:p>
    <w:p w:rsidR="00000000" w:rsidDel="00000000" w:rsidP="00000000" w:rsidRDefault="00000000" w:rsidRPr="00000000" w14:paraId="00000013">
      <w:pPr>
        <w:rPr>
          <w:b w:val="1"/>
          <w:color w:val="0070c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0070c0"/>
          <w:sz w:val="20"/>
          <w:szCs w:val="20"/>
          <w:u w:val="single"/>
        </w:rPr>
      </w:pPr>
      <w:r w:rsidDel="00000000" w:rsidR="00000000" w:rsidRPr="00000000">
        <w:rPr>
          <w:b w:val="1"/>
          <w:color w:val="0070c0"/>
          <w:sz w:val="20"/>
          <w:szCs w:val="20"/>
          <w:u w:val="single"/>
          <w:rtl w:val="0"/>
        </w:rPr>
        <w:t xml:space="preserve">SERVICES</w:t>
      </w:r>
    </w:p>
    <w:p w:rsidR="00000000" w:rsidDel="00000000" w:rsidP="00000000" w:rsidRDefault="00000000" w:rsidRPr="00000000" w14:paraId="00000015">
      <w:pPr>
        <w:rPr>
          <w:b w:val="1"/>
          <w:color w:val="0070c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SOCIAL SECURITY DISABILITY BENEFITS</w:t>
      </w:r>
      <w:r w:rsidDel="00000000" w:rsidR="00000000" w:rsidRPr="00000000">
        <w:rPr>
          <w:sz w:val="20"/>
          <w:szCs w:val="20"/>
          <w:rtl w:val="0"/>
        </w:rPr>
        <w:t xml:space="preserve">. Unable to work? Denied benefits? We Can Help! WIN or Pay Nothing! Randolph Baltz, Former SSA Attorney, Office: (501)374-6800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Donate your car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truck, boat, RV and more to support our veterans! Schedule a FAST, FREE vehicle pickup and receive a top tax deduction! Call Veteran Car Donations at 1-877-313-1596 today!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GENERAC home standby generator </w:t>
      </w:r>
      <w:r w:rsidDel="00000000" w:rsidR="00000000" w:rsidRPr="00000000">
        <w:rPr>
          <w:sz w:val="20"/>
          <w:szCs w:val="20"/>
          <w:rtl w:val="0"/>
        </w:rPr>
        <w:t xml:space="preserve">Prepare for power outages today with </w:t>
      </w:r>
      <w:r w:rsidDel="00000000" w:rsidR="00000000" w:rsidRPr="00000000">
        <w:rPr>
          <w:sz w:val="20"/>
          <w:szCs w:val="20"/>
          <w:rtl w:val="0"/>
        </w:rPr>
        <w:t xml:space="preserve">$0 Money Down + Low Monthly Payment Options. Request a FREE Quote – Call now before the next power outage: 1-877-319-0598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DENTAL INSURANCE </w:t>
      </w:r>
      <w:r w:rsidDel="00000000" w:rsidR="00000000" w:rsidRPr="00000000">
        <w:rPr>
          <w:sz w:val="20"/>
          <w:szCs w:val="20"/>
          <w:rtl w:val="0"/>
        </w:rPr>
        <w:t xml:space="preserve">from Physicians Mutual Insurance Company. Coverage for 400 plus procedures. Real dental insurance - NOT just a discount plan. Do not wait! Call now! Get your FREE Dental Information Kit with all the details! 1-844- 210-6510 www.dental50plus.com/arpress #6258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